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B4" w:rsidRDefault="003B27BA">
      <w:pPr>
        <w:pStyle w:val="Titel"/>
      </w:pPr>
      <w:r>
        <w:t>Finanzierungsbestätigung</w:t>
      </w:r>
    </w:p>
    <w:p w:rsidR="00EF06B4" w:rsidRDefault="00EF06B4">
      <w:pPr>
        <w:jc w:val="center"/>
      </w:pPr>
    </w:p>
    <w:p w:rsidR="00EF06B4" w:rsidRDefault="003B27BA">
      <w:pPr>
        <w:jc w:val="center"/>
      </w:pPr>
      <w:r>
        <w:t xml:space="preserve">für </w:t>
      </w:r>
      <w:r w:rsidR="009A174B">
        <w:t>den Kauf des Hauses</w:t>
      </w:r>
      <w:r>
        <w:t xml:space="preserve"> </w:t>
      </w:r>
    </w:p>
    <w:p w:rsidR="00EF06B4" w:rsidRDefault="003B27BA">
      <w:pPr>
        <w:jc w:val="center"/>
        <w:rPr>
          <w:b/>
          <w:bCs/>
        </w:rPr>
      </w:pPr>
      <w:r>
        <w:rPr>
          <w:b/>
          <w:bCs/>
        </w:rPr>
        <w:t>Name</w:t>
      </w:r>
    </w:p>
    <w:p w:rsidR="00EF06B4" w:rsidRDefault="003B27BA">
      <w:pPr>
        <w:jc w:val="center"/>
        <w:rPr>
          <w:b/>
          <w:bCs/>
        </w:rPr>
      </w:pPr>
      <w:r>
        <w:rPr>
          <w:b/>
          <w:bCs/>
        </w:rPr>
        <w:t>Straße und Hausnummer</w:t>
      </w:r>
    </w:p>
    <w:p w:rsidR="00EF06B4" w:rsidRDefault="003B27BA">
      <w:pPr>
        <w:jc w:val="center"/>
        <w:rPr>
          <w:b/>
          <w:bCs/>
        </w:rPr>
      </w:pPr>
      <w:r>
        <w:rPr>
          <w:b/>
          <w:bCs/>
        </w:rPr>
        <w:t>Flurstück XXXX</w:t>
      </w:r>
    </w:p>
    <w:p w:rsidR="00EF06B4" w:rsidRDefault="003B27BA">
      <w:pPr>
        <w:jc w:val="center"/>
        <w:rPr>
          <w:b/>
          <w:bCs/>
        </w:rPr>
      </w:pPr>
      <w:r>
        <w:rPr>
          <w:b/>
          <w:bCs/>
        </w:rPr>
        <w:t xml:space="preserve">PLZ Ort </w:t>
      </w:r>
    </w:p>
    <w:p w:rsidR="00EF06B4" w:rsidRDefault="00EF06B4">
      <w:pPr>
        <w:jc w:val="center"/>
      </w:pPr>
    </w:p>
    <w:p w:rsidR="00EF06B4" w:rsidRDefault="00EF06B4"/>
    <w:p w:rsidR="00EF06B4" w:rsidRDefault="003B27BA">
      <w:r>
        <w:t xml:space="preserve">Wie bestätigen, dass die Gesamtfinanzierung des oben genannten </w:t>
      </w:r>
      <w:r w:rsidR="00AB5466">
        <w:t xml:space="preserve">Hauskaufs           </w:t>
      </w:r>
      <w:r>
        <w:t xml:space="preserve"> </w:t>
      </w:r>
      <w:r w:rsidR="00AB5466">
        <w:t xml:space="preserve">Kaufpreis zuzüglich der Nebenkosten </w:t>
      </w:r>
      <w:proofErr w:type="gramStart"/>
      <w:r w:rsidR="00AB5466">
        <w:t>( Grunderwerbssteuer</w:t>
      </w:r>
      <w:proofErr w:type="gramEnd"/>
      <w:r w:rsidR="00AB5466">
        <w:t>, Notarkosten, Umschreibung, Maklerkosten)  circa 000.000 EUR</w:t>
      </w:r>
      <w:r>
        <w:t xml:space="preserve"> mindestens bis zu folgender Gesamthöhe sichergestellt ist.</w:t>
      </w:r>
    </w:p>
    <w:p w:rsidR="00EF06B4" w:rsidRDefault="003B27BA">
      <w:pPr>
        <w:jc w:val="right"/>
      </w:pPr>
      <w:r>
        <w:t>EUR 000.000,--</w:t>
      </w:r>
    </w:p>
    <w:p w:rsidR="00EF06B4" w:rsidRDefault="00EF06B4"/>
    <w:p w:rsidR="009A174B" w:rsidRDefault="009A174B"/>
    <w:p w:rsidR="00EF06B4" w:rsidRDefault="003B27BA">
      <w:r>
        <w:t>Insbesondere haben wir uns davon überzeugt, dass die im Kreditantrag angegebenen Eigenmittel in folgender Höhe vorhanden sind bzw. aufgebracht werden können.</w:t>
      </w:r>
    </w:p>
    <w:p w:rsidR="00EF06B4" w:rsidRDefault="00EF06B4">
      <w:pPr>
        <w:jc w:val="right"/>
      </w:pPr>
    </w:p>
    <w:p w:rsidR="00EF06B4" w:rsidRDefault="003B27BA">
      <w:pPr>
        <w:jc w:val="right"/>
      </w:pPr>
      <w:r>
        <w:t>EUR 000.000,--</w:t>
      </w:r>
    </w:p>
    <w:p w:rsidR="00EF06B4" w:rsidRDefault="00EF06B4"/>
    <w:p w:rsidR="009A174B" w:rsidRDefault="009A174B"/>
    <w:p w:rsidR="00EF06B4" w:rsidRDefault="003B27BA">
      <w:r>
        <w:t>Wir haben uns bereit erklärt, eine Finanzierung bis zu folgender Höhe zu übernehmen.</w:t>
      </w:r>
    </w:p>
    <w:p w:rsidR="00EF06B4" w:rsidRDefault="00EF06B4">
      <w:pPr>
        <w:jc w:val="right"/>
      </w:pPr>
    </w:p>
    <w:p w:rsidR="00EF06B4" w:rsidRDefault="003B27BA">
      <w:pPr>
        <w:jc w:val="right"/>
      </w:pPr>
      <w:r>
        <w:t>EUR 000.000,--</w:t>
      </w:r>
    </w:p>
    <w:p w:rsidR="00EF06B4" w:rsidRDefault="00EF06B4"/>
    <w:p w:rsidR="009A174B" w:rsidRDefault="009A174B"/>
    <w:p w:rsidR="00EF06B4" w:rsidRDefault="003B27BA">
      <w:r>
        <w:t xml:space="preserve">Dieses Geld wird entsprechend dem </w:t>
      </w:r>
      <w:r w:rsidR="009A174B">
        <w:t>notariellen</w:t>
      </w:r>
      <w:r>
        <w:t xml:space="preserve"> </w:t>
      </w:r>
      <w:r w:rsidR="009A174B">
        <w:t xml:space="preserve">Kaufvertrag </w:t>
      </w:r>
      <w:r>
        <w:t>überwiesen.</w:t>
      </w:r>
    </w:p>
    <w:p w:rsidR="00EF06B4" w:rsidRDefault="00EF06B4"/>
    <w:p w:rsidR="00EF06B4" w:rsidRDefault="003B27BA">
      <w:r>
        <w:t>Wir bestätigen, dass die oben genannten Angaben unter Beachtung der banküblichen Sorgfalt erbracht wurden.</w:t>
      </w:r>
      <w:bookmarkStart w:id="0" w:name="_GoBack"/>
      <w:bookmarkEnd w:id="0"/>
    </w:p>
    <w:p w:rsidR="00EF06B4" w:rsidRDefault="00EF06B4"/>
    <w:p w:rsidR="00EF06B4" w:rsidRDefault="00EF06B4"/>
    <w:p w:rsidR="00EF06B4" w:rsidRDefault="00EF06B4"/>
    <w:p w:rsidR="00EF06B4" w:rsidRDefault="00EF06B4"/>
    <w:p w:rsidR="00EF06B4" w:rsidRDefault="00EF06B4"/>
    <w:p w:rsidR="00EF06B4" w:rsidRDefault="003B27BA">
      <w:r>
        <w:t>__________________________</w:t>
      </w:r>
      <w:r>
        <w:tab/>
      </w:r>
      <w:r>
        <w:tab/>
      </w:r>
      <w:r>
        <w:tab/>
        <w:t>__________________________</w:t>
      </w:r>
    </w:p>
    <w:p w:rsidR="003B27BA" w:rsidRDefault="003B27BA">
      <w:r>
        <w:t xml:space="preserve">Stempel der Bank </w:t>
      </w:r>
      <w:r>
        <w:tab/>
      </w:r>
      <w:r>
        <w:tab/>
      </w:r>
      <w:r>
        <w:tab/>
      </w:r>
      <w:r>
        <w:tab/>
      </w:r>
      <w:r>
        <w:tab/>
        <w:t>Datum, Unterschrift</w:t>
      </w:r>
    </w:p>
    <w:sectPr w:rsidR="003B27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632" w:rsidRDefault="00CD1632" w:rsidP="00B35EF6">
      <w:r>
        <w:separator/>
      </w:r>
    </w:p>
  </w:endnote>
  <w:endnote w:type="continuationSeparator" w:id="0">
    <w:p w:rsidR="00CD1632" w:rsidRDefault="00CD1632" w:rsidP="00B3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EF6" w:rsidRDefault="00B35EF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EF6" w:rsidRDefault="00B35EF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EF6" w:rsidRDefault="00B35EF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632" w:rsidRDefault="00CD1632" w:rsidP="00B35EF6">
      <w:r>
        <w:separator/>
      </w:r>
    </w:p>
  </w:footnote>
  <w:footnote w:type="continuationSeparator" w:id="0">
    <w:p w:rsidR="00CD1632" w:rsidRDefault="00CD1632" w:rsidP="00B35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EF6" w:rsidRDefault="00B35EF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EF6" w:rsidRDefault="00B35EF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EF6" w:rsidRDefault="00B35EF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F8"/>
    <w:rsid w:val="003B27BA"/>
    <w:rsid w:val="009A174B"/>
    <w:rsid w:val="00AB5466"/>
    <w:rsid w:val="00B35EF6"/>
    <w:rsid w:val="00B63C97"/>
    <w:rsid w:val="00CD1632"/>
    <w:rsid w:val="00EF06B4"/>
    <w:rsid w:val="00FA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Lucida Sans Unicode" w:hAnsi="Arial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itel">
    <w:name w:val="Title"/>
    <w:basedOn w:val="Standard"/>
    <w:next w:val="Untertitel"/>
    <w:qFormat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B35E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5EF6"/>
    <w:rPr>
      <w:rFonts w:ascii="Arial" w:eastAsia="Lucida Sans Unicode" w:hAnsi="Arial"/>
      <w:kern w:val="1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35E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5EF6"/>
    <w:rPr>
      <w:rFonts w:ascii="Arial" w:eastAsia="Lucida Sans Unicode" w:hAnsi="Arial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Lucida Sans Unicode" w:hAnsi="Arial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itel">
    <w:name w:val="Title"/>
    <w:basedOn w:val="Standard"/>
    <w:next w:val="Untertitel"/>
    <w:qFormat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B35E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5EF6"/>
    <w:rPr>
      <w:rFonts w:ascii="Arial" w:eastAsia="Lucida Sans Unicode" w:hAnsi="Arial"/>
      <w:kern w:val="1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35E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5EF6"/>
    <w:rPr>
      <w:rFonts w:ascii="Arial" w:eastAsia="Lucida Sans Unicode" w:hAnsi="Arial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Kempers</dc:creator>
  <cp:lastModifiedBy>Kempers</cp:lastModifiedBy>
  <cp:revision>5</cp:revision>
  <cp:lastPrinted>1900-12-31T22:00:00Z</cp:lastPrinted>
  <dcterms:created xsi:type="dcterms:W3CDTF">2015-08-10T10:09:00Z</dcterms:created>
  <dcterms:modified xsi:type="dcterms:W3CDTF">2015-08-10T10:22:00Z</dcterms:modified>
</cp:coreProperties>
</file>